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3"/>
        <w:gridCol w:w="2000"/>
        <w:gridCol w:w="6373"/>
        <w:gridCol w:w="1109"/>
        <w:gridCol w:w="906"/>
      </w:tblGrid>
      <w:tr w:rsidR="003B4AB6" w:rsidRPr="00657F87" w:rsidTr="00DE613D">
        <w:trPr>
          <w:trHeight w:val="270"/>
        </w:trPr>
        <w:tc>
          <w:tcPr>
            <w:tcW w:w="11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AB6" w:rsidRDefault="003B4AB6" w:rsidP="003B4AB6">
            <w:pPr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CCA CALENDER 2023-24 (SCONDARY)</w:t>
            </w:r>
          </w:p>
          <w:p w:rsidR="003B4AB6" w:rsidRPr="003B4AB6" w:rsidRDefault="003B4AB6" w:rsidP="003B4AB6">
            <w:pPr>
              <w:jc w:val="center"/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</w:pPr>
            <w:r>
              <w:rPr>
                <w:noProof/>
              </w:rPr>
              <w:drawing>
                <wp:inline distT="0" distB="0" distL="0" distR="0" wp14:anchorId="22EEC153" wp14:editId="3C7B4161">
                  <wp:extent cx="219075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837" t="53458" r="44076" b="43935"/>
                          <a:stretch/>
                        </pic:blipFill>
                        <pic:spPr bwMode="auto">
                          <a:xfrm>
                            <a:off x="0" y="0"/>
                            <a:ext cx="2190750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4AB6" w:rsidRPr="00DD35C2" w:rsidRDefault="003B4AB6" w:rsidP="00DD35C2">
            <w:pPr>
              <w:rPr>
                <w:b/>
                <w:bCs/>
                <w:sz w:val="16"/>
                <w:szCs w:val="14"/>
              </w:rPr>
            </w:pPr>
          </w:p>
        </w:tc>
      </w:tr>
      <w:tr w:rsidR="005800CA" w:rsidRPr="00657F87" w:rsidTr="00DE613D">
        <w:trPr>
          <w:trHeight w:val="270"/>
        </w:trPr>
        <w:tc>
          <w:tcPr>
            <w:tcW w:w="953" w:type="dxa"/>
            <w:tcBorders>
              <w:top w:val="single" w:sz="4" w:space="0" w:color="auto"/>
            </w:tcBorders>
          </w:tcPr>
          <w:p w:rsidR="00693637" w:rsidRPr="00DE613D" w:rsidRDefault="00693637" w:rsidP="003B4AB6">
            <w:pPr>
              <w:tabs>
                <w:tab w:val="left" w:pos="315"/>
                <w:tab w:val="center" w:pos="459"/>
              </w:tabs>
              <w:rPr>
                <w:rFonts w:cs="Mangal"/>
                <w:b/>
                <w:bCs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>क्रम</w:t>
            </w:r>
            <w:r w:rsidR="00DD35C2" w:rsidRPr="00DE613D">
              <w:rPr>
                <w:rFonts w:cs="Mangal"/>
                <w:b/>
                <w:bCs/>
                <w:sz w:val="16"/>
                <w:szCs w:val="14"/>
                <w:lang w:bidi="hi-IN"/>
              </w:rPr>
              <w:t xml:space="preserve"> </w:t>
            </w:r>
            <w:r w:rsidR="003B4AB6" w:rsidRPr="00DE613D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>स</w:t>
            </w:r>
            <w:r w:rsidRPr="00DE613D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>ख्या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693637" w:rsidRPr="00DE613D" w:rsidRDefault="00693637" w:rsidP="003B4AB6">
            <w:pPr>
              <w:jc w:val="center"/>
              <w:rPr>
                <w:rFonts w:cs="Mangal"/>
                <w:b/>
                <w:bCs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>दिनांक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693637" w:rsidRPr="00DE613D" w:rsidRDefault="00693637" w:rsidP="003B4AB6">
            <w:pPr>
              <w:jc w:val="center"/>
              <w:rPr>
                <w:rFonts w:cs="Mangal"/>
                <w:b/>
                <w:bCs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>गतिविधियाँ</w:t>
            </w:r>
            <w:r w:rsidR="00FD7A70" w:rsidRPr="00DE613D">
              <w:rPr>
                <w:rFonts w:cs="Mangal"/>
                <w:b/>
                <w:bCs/>
                <w:sz w:val="16"/>
                <w:szCs w:val="14"/>
                <w:lang w:bidi="hi-IN"/>
              </w:rPr>
              <w:t>(Events)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93637" w:rsidRPr="00DE613D" w:rsidRDefault="00693637" w:rsidP="00657F87">
            <w:pPr>
              <w:rPr>
                <w:rFonts w:cs="Mangal"/>
                <w:b/>
                <w:bCs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>वर्ग</w:t>
            </w:r>
            <w:r w:rsidR="00FD7A70" w:rsidRPr="00DE613D">
              <w:rPr>
                <w:rFonts w:cs="Mangal"/>
                <w:b/>
                <w:bCs/>
                <w:sz w:val="16"/>
                <w:szCs w:val="14"/>
                <w:lang w:bidi="hi-IN"/>
              </w:rPr>
              <w:t>(Group)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693637" w:rsidRPr="00DE613D" w:rsidRDefault="00FD7A70" w:rsidP="00DD35C2">
            <w:pPr>
              <w:rPr>
                <w:rFonts w:cstheme="minorBidi"/>
                <w:b/>
                <w:bCs/>
                <w:sz w:val="16"/>
                <w:szCs w:val="14"/>
                <w:cs/>
                <w:lang w:bidi="hi-IN"/>
              </w:rPr>
            </w:pPr>
            <w:r w:rsidRPr="00DE613D">
              <w:rPr>
                <w:b/>
                <w:bCs/>
                <w:sz w:val="16"/>
                <w:szCs w:val="14"/>
              </w:rPr>
              <w:t xml:space="preserve">In </w:t>
            </w:r>
            <w:r w:rsidR="00DD35C2" w:rsidRPr="00DE613D">
              <w:rPr>
                <w:b/>
                <w:bCs/>
                <w:sz w:val="16"/>
                <w:szCs w:val="14"/>
              </w:rPr>
              <w:t>C</w:t>
            </w:r>
            <w:r w:rsidRPr="00DE613D">
              <w:rPr>
                <w:b/>
                <w:bCs/>
                <w:sz w:val="16"/>
                <w:szCs w:val="14"/>
              </w:rPr>
              <w:t>harge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657F87" w:rsidP="00981E50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</w:t>
            </w:r>
            <w:r w:rsidR="000A2A22" w:rsidRPr="00657F87">
              <w:rPr>
                <w:rFonts w:cs="Mangal" w:hint="cs"/>
                <w:sz w:val="18"/>
                <w:szCs w:val="16"/>
                <w:cs/>
                <w:lang w:bidi="hi-IN"/>
              </w:rPr>
              <w:t>1</w:t>
            </w:r>
          </w:p>
        </w:tc>
        <w:tc>
          <w:tcPr>
            <w:tcW w:w="2000" w:type="dxa"/>
          </w:tcPr>
          <w:p w:rsidR="00981E50" w:rsidRPr="00657F87" w:rsidRDefault="0047045E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1 </w:t>
            </w:r>
            <w:r w:rsidR="00981E50"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अप्रैल 202</w:t>
            </w:r>
            <w:r w:rsidR="00981E50"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981E50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सदन विभाजन</w:t>
            </w:r>
          </w:p>
        </w:tc>
        <w:tc>
          <w:tcPr>
            <w:tcW w:w="1109" w:type="dxa"/>
          </w:tcPr>
          <w:p w:rsidR="00981E50" w:rsidRPr="00DE613D" w:rsidRDefault="00FD7A70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 विभाजन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rFonts w:cs="Mangal"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32C94" w:rsidRPr="00657F87" w:rsidRDefault="00432C94" w:rsidP="00432C94">
            <w:pPr>
              <w:rPr>
                <w:rFonts w:cs="Mangal"/>
                <w:sz w:val="18"/>
                <w:szCs w:val="16"/>
                <w:lang w:val="en-IN"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2</w:t>
            </w:r>
          </w:p>
        </w:tc>
        <w:tc>
          <w:tcPr>
            <w:tcW w:w="2000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अप्रैल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सदन बैठक (समरसता,दांडीमाचॅ पर पोस्टर कार्य,प्रतिभा खोज)</w:t>
            </w:r>
          </w:p>
        </w:tc>
        <w:tc>
          <w:tcPr>
            <w:tcW w:w="1109" w:type="dxa"/>
          </w:tcPr>
          <w:p w:rsidR="00432C94" w:rsidRPr="00DE613D" w:rsidRDefault="00432C94" w:rsidP="00657F87">
            <w:pPr>
              <w:rPr>
                <w:rFonts w:cs="Mangal"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32C94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32C94" w:rsidRPr="00657F87" w:rsidRDefault="00432C94" w:rsidP="00432C94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/>
                <w:sz w:val="18"/>
                <w:szCs w:val="16"/>
                <w:lang w:bidi="hi-IN"/>
              </w:rPr>
              <w:t>3</w:t>
            </w:r>
          </w:p>
          <w:p w:rsidR="00432C94" w:rsidRPr="00657F87" w:rsidRDefault="00432C94" w:rsidP="00432C94">
            <w:pPr>
              <w:rPr>
                <w:rFonts w:cs="Mangal"/>
                <w:sz w:val="18"/>
                <w:szCs w:val="16"/>
                <w:lang w:bidi="hi-IN"/>
              </w:rPr>
            </w:pPr>
          </w:p>
        </w:tc>
        <w:tc>
          <w:tcPr>
            <w:tcW w:w="2000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अप्रैल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सदन बैठक- प्रतिभा खोज(TALENT-SEARCH),पृथ्वी-दिवस,एक भारत श्रेष्ठ भारत-पोस्टर निर्माण कार्य,नारा 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लेखन</w:t>
            </w:r>
          </w:p>
        </w:tc>
        <w:tc>
          <w:tcPr>
            <w:tcW w:w="1109" w:type="dxa"/>
          </w:tcPr>
          <w:p w:rsidR="00432C94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32C94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rPr>
          <w:trHeight w:val="301"/>
        </w:trPr>
        <w:tc>
          <w:tcPr>
            <w:tcW w:w="953" w:type="dxa"/>
          </w:tcPr>
          <w:p w:rsidR="00981E50" w:rsidRPr="00657F87" w:rsidRDefault="00277058" w:rsidP="00981E50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/>
                <w:sz w:val="18"/>
                <w:szCs w:val="16"/>
                <w:lang w:bidi="hi-IN"/>
              </w:rPr>
              <w:t>5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अप्रैल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981E50" w:rsidP="00DE613D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हिंदी/अंग्रेजी (calligraphy) सुलेख प्रतियोगिता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/>
                <w:sz w:val="18"/>
                <w:szCs w:val="16"/>
                <w:lang w:bidi="hi-IN"/>
              </w:rPr>
              <w:t>6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6 मई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981E50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सदन बैठक-श्याम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पट्ट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सजावट कार्य(सदन/कक्षा) बोर्ड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विषय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विभाजन-डिजाईन बॉर्डर</w:t>
            </w:r>
          </w:p>
        </w:tc>
        <w:tc>
          <w:tcPr>
            <w:tcW w:w="1109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</w:tr>
      <w:tr w:rsidR="00981E50" w:rsidRPr="00657F87" w:rsidTr="00DE613D">
        <w:tc>
          <w:tcPr>
            <w:tcW w:w="11341" w:type="dxa"/>
            <w:gridSpan w:val="5"/>
          </w:tcPr>
          <w:p w:rsidR="00981E50" w:rsidRPr="00657F87" w:rsidRDefault="00981E50" w:rsidP="003B4AB6">
            <w:pPr>
              <w:jc w:val="center"/>
              <w:rPr>
                <w:rFonts w:cs="Mangal"/>
                <w:b/>
                <w:bCs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b/>
                <w:bCs/>
                <w:sz w:val="18"/>
                <w:szCs w:val="16"/>
                <w:cs/>
                <w:lang w:bidi="hi-IN"/>
              </w:rPr>
              <w:t>08.05.202</w:t>
            </w:r>
            <w:r w:rsidRPr="00657F87">
              <w:rPr>
                <w:rFonts w:cs="Mangal"/>
                <w:b/>
                <w:bCs/>
                <w:sz w:val="18"/>
                <w:szCs w:val="16"/>
                <w:cs/>
                <w:lang w:bidi="hi-IN"/>
              </w:rPr>
              <w:t>3</w:t>
            </w:r>
            <w:r w:rsidRPr="00657F87">
              <w:rPr>
                <w:rFonts w:cs="Mangal" w:hint="cs"/>
                <w:b/>
                <w:bCs/>
                <w:sz w:val="18"/>
                <w:szCs w:val="16"/>
                <w:cs/>
                <w:lang w:bidi="hi-IN"/>
              </w:rPr>
              <w:t xml:space="preserve">  Monday-16.06.202</w:t>
            </w:r>
            <w:r w:rsidRPr="00657F87">
              <w:rPr>
                <w:rFonts w:cs="Mangal"/>
                <w:b/>
                <w:bCs/>
                <w:sz w:val="18"/>
                <w:szCs w:val="16"/>
                <w:cs/>
                <w:lang w:bidi="hi-IN"/>
              </w:rPr>
              <w:t>3</w:t>
            </w:r>
            <w:r w:rsidRPr="00657F87">
              <w:rPr>
                <w:rFonts w:cs="Mangal" w:hint="cs"/>
                <w:b/>
                <w:bCs/>
                <w:sz w:val="18"/>
                <w:szCs w:val="16"/>
                <w:cs/>
                <w:lang w:bidi="hi-IN"/>
              </w:rPr>
              <w:t xml:space="preserve"> F</w:t>
            </w:r>
            <w:r w:rsidRPr="00657F87">
              <w:rPr>
                <w:rFonts w:cs="Mangal"/>
                <w:b/>
                <w:bCs/>
                <w:sz w:val="18"/>
                <w:szCs w:val="16"/>
                <w:cs/>
                <w:lang w:bidi="hi-IN"/>
              </w:rPr>
              <w:t>riday</w:t>
            </w:r>
            <w:r w:rsidRPr="00657F87">
              <w:rPr>
                <w:rFonts w:cs="Mangal" w:hint="cs"/>
                <w:b/>
                <w:bCs/>
                <w:sz w:val="18"/>
                <w:szCs w:val="16"/>
                <w:cs/>
                <w:lang w:bidi="hi-IN"/>
              </w:rPr>
              <w:t>- ग्रीष्मावकाश Summer Vacatio</w:t>
            </w:r>
            <w:r w:rsidRPr="00657F87">
              <w:rPr>
                <w:rFonts w:cs="Mangal"/>
                <w:b/>
                <w:bCs/>
                <w:sz w:val="18"/>
                <w:szCs w:val="16"/>
                <w:cs/>
                <w:lang w:bidi="hi-IN"/>
              </w:rPr>
              <w:t>n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7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17. जून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  <w:p w:rsidR="00981E50" w:rsidRPr="00657F87" w:rsidRDefault="00981E50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21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जून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981E50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अन्तार्सद्नीय           प्रतियोगिता,योग पर पोस्टर निर्माण कार्य,निबन्ध लेखन</w:t>
            </w:r>
          </w:p>
        </w:tc>
        <w:tc>
          <w:tcPr>
            <w:tcW w:w="1109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32C94" w:rsidRPr="00657F87" w:rsidRDefault="00432C94" w:rsidP="00432C94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8</w:t>
            </w:r>
          </w:p>
        </w:tc>
        <w:tc>
          <w:tcPr>
            <w:tcW w:w="2000" w:type="dxa"/>
          </w:tcPr>
          <w:p w:rsidR="00432C94" w:rsidRPr="00657F87" w:rsidRDefault="00432C9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24 जून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Drawing/painting C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ompet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it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ion</w:t>
            </w:r>
          </w:p>
        </w:tc>
        <w:tc>
          <w:tcPr>
            <w:tcW w:w="1109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432C94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कक्षाध्यापक</w:t>
            </w:r>
          </w:p>
        </w:tc>
      </w:tr>
      <w:tr w:rsidR="005800CA" w:rsidRPr="00657F87" w:rsidTr="00DE613D">
        <w:tc>
          <w:tcPr>
            <w:tcW w:w="953" w:type="dxa"/>
          </w:tcPr>
          <w:p w:rsidR="00432C94" w:rsidRPr="00657F87" w:rsidRDefault="00432C94" w:rsidP="00432C94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9</w:t>
            </w:r>
          </w:p>
        </w:tc>
        <w:tc>
          <w:tcPr>
            <w:tcW w:w="2000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1 जुलाई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32C94" w:rsidRPr="00657F87" w:rsidRDefault="00432C9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Display board सदन/कक्षा</w:t>
            </w:r>
          </w:p>
        </w:tc>
        <w:tc>
          <w:tcPr>
            <w:tcW w:w="1109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432C94" w:rsidRPr="00DE613D" w:rsidRDefault="00432C94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4E5B3D" w:rsidRPr="00657F87" w:rsidRDefault="004E5B3D" w:rsidP="004E5B3D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10</w:t>
            </w:r>
          </w:p>
        </w:tc>
        <w:tc>
          <w:tcPr>
            <w:tcW w:w="2000" w:type="dxa"/>
          </w:tcPr>
          <w:p w:rsidR="004E5B3D" w:rsidRPr="00657F87" w:rsidRDefault="004E5B3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8 जुलाई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E5B3D" w:rsidRPr="00657F87" w:rsidRDefault="004E5B3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English Poem Recition</w:t>
            </w:r>
          </w:p>
        </w:tc>
        <w:tc>
          <w:tcPr>
            <w:tcW w:w="1109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E5B3D" w:rsidRPr="00657F87" w:rsidRDefault="004E5B3D" w:rsidP="004E5B3D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11</w:t>
            </w:r>
          </w:p>
        </w:tc>
        <w:tc>
          <w:tcPr>
            <w:tcW w:w="2000" w:type="dxa"/>
          </w:tcPr>
          <w:p w:rsidR="004E5B3D" w:rsidRPr="00657F87" w:rsidRDefault="004E5B3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15 जुलाई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E5B3D" w:rsidRPr="00657F87" w:rsidRDefault="004E5B3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English Extempore</w:t>
            </w:r>
          </w:p>
        </w:tc>
        <w:tc>
          <w:tcPr>
            <w:tcW w:w="1109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E5B3D" w:rsidRPr="00657F87" w:rsidRDefault="004E5B3D" w:rsidP="004E5B3D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12</w:t>
            </w:r>
          </w:p>
        </w:tc>
        <w:tc>
          <w:tcPr>
            <w:tcW w:w="2000" w:type="dxa"/>
          </w:tcPr>
          <w:p w:rsidR="004E5B3D" w:rsidRPr="00657F87" w:rsidRDefault="004E5B3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22 जुलाई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E5B3D" w:rsidRPr="00657F87" w:rsidRDefault="004E5B3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समूह-गान(देश भक्ति) कक्षा-पत्रिका निर्माण घोषणा</w:t>
            </w:r>
          </w:p>
        </w:tc>
        <w:tc>
          <w:tcPr>
            <w:tcW w:w="1109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E5B3D" w:rsidRPr="00657F87" w:rsidRDefault="004E5B3D" w:rsidP="004E5B3D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13</w:t>
            </w:r>
          </w:p>
        </w:tc>
        <w:tc>
          <w:tcPr>
            <w:tcW w:w="2000" w:type="dxa"/>
          </w:tcPr>
          <w:p w:rsidR="004E5B3D" w:rsidRPr="00657F87" w:rsidRDefault="004E5B3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29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 xml:space="preserve"> जुलाई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E5B3D" w:rsidRPr="00657F87" w:rsidRDefault="004E5B3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Invitatio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n Card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Making</w:t>
            </w:r>
          </w:p>
        </w:tc>
        <w:tc>
          <w:tcPr>
            <w:tcW w:w="1109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4E5B3D" w:rsidRPr="00657F87" w:rsidRDefault="004E5B3D" w:rsidP="004E5B3D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14</w:t>
            </w:r>
          </w:p>
        </w:tc>
        <w:tc>
          <w:tcPr>
            <w:tcW w:w="2000" w:type="dxa"/>
          </w:tcPr>
          <w:p w:rsidR="004E5B3D" w:rsidRPr="00657F87" w:rsidRDefault="004E5B3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3 अगस्त-9 अगस्त</w:t>
            </w:r>
          </w:p>
        </w:tc>
        <w:tc>
          <w:tcPr>
            <w:tcW w:w="6373" w:type="dxa"/>
          </w:tcPr>
          <w:p w:rsidR="004E5B3D" w:rsidRPr="00657F87" w:rsidRDefault="004E5B3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संस्कृत सप्ताह,स्वतंत्रता दिवस</w:t>
            </w:r>
          </w:p>
        </w:tc>
        <w:tc>
          <w:tcPr>
            <w:tcW w:w="1109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4E5B3D" w:rsidRPr="00DE613D" w:rsidRDefault="004E5B3D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15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5 अगस्त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D337F6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सदन सभा श्याम पट्ट पूर्णता Final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16</w:t>
            </w:r>
          </w:p>
        </w:tc>
        <w:tc>
          <w:tcPr>
            <w:tcW w:w="2000" w:type="dxa"/>
          </w:tcPr>
          <w:p w:rsidR="00981E50" w:rsidRPr="00657F87" w:rsidRDefault="00D337F6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12</w:t>
            </w:r>
            <w:r w:rsidR="0047045E"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अगस्त</w:t>
            </w:r>
          </w:p>
        </w:tc>
        <w:tc>
          <w:tcPr>
            <w:tcW w:w="6373" w:type="dxa"/>
          </w:tcPr>
          <w:p w:rsidR="00981E50" w:rsidRPr="00657F87" w:rsidRDefault="00D337F6" w:rsidP="00657F87">
            <w:pPr>
              <w:rPr>
                <w:sz w:val="18"/>
                <w:szCs w:val="16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स्वतंत्रता दिवस नारा लेखन Invitatio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n Card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Collection,Story Writing</w:t>
            </w:r>
            <w:r w:rsidR="0047045E" w:rsidRPr="00657F87">
              <w:rPr>
                <w:rFonts w:cs="Mangal" w:hint="cs"/>
                <w:sz w:val="18"/>
                <w:szCs w:val="16"/>
                <w:cs/>
                <w:lang w:bidi="hi-IN"/>
              </w:rPr>
              <w:t>, Creative Writing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17</w:t>
            </w:r>
          </w:p>
        </w:tc>
        <w:tc>
          <w:tcPr>
            <w:tcW w:w="2000" w:type="dxa"/>
          </w:tcPr>
          <w:p w:rsidR="00981E50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15 अगस्त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47045E" w:rsidP="00657F87">
            <w:pPr>
              <w:rPr>
                <w:sz w:val="18"/>
                <w:szCs w:val="16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स्वतंत्रता दिवस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18</w:t>
            </w:r>
          </w:p>
        </w:tc>
        <w:tc>
          <w:tcPr>
            <w:tcW w:w="2000" w:type="dxa"/>
          </w:tcPr>
          <w:p w:rsidR="00981E50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19 अगस्त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47045E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कक्षा पत्रिका,Spell B E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ng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19</w:t>
            </w:r>
          </w:p>
        </w:tc>
        <w:tc>
          <w:tcPr>
            <w:tcW w:w="2000" w:type="dxa"/>
          </w:tcPr>
          <w:p w:rsidR="00981E50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26 अगस्त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47045E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राखी निर्माण,सदन सभा,छात्र-संघ निर्माण Investiture Ceremony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20</w:t>
            </w:r>
          </w:p>
        </w:tc>
        <w:tc>
          <w:tcPr>
            <w:tcW w:w="2000" w:type="dxa"/>
          </w:tcPr>
          <w:p w:rsidR="00981E50" w:rsidRPr="00657F87" w:rsidRDefault="0047045E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30 अगस्त</w:t>
            </w:r>
          </w:p>
        </w:tc>
        <w:tc>
          <w:tcPr>
            <w:tcW w:w="6373" w:type="dxa"/>
          </w:tcPr>
          <w:p w:rsidR="00981E50" w:rsidRPr="00657F87" w:rsidRDefault="0047045E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रक्षा बंधन</w:t>
            </w:r>
          </w:p>
        </w:tc>
        <w:tc>
          <w:tcPr>
            <w:tcW w:w="1109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432C94" w:rsidRPr="00657F87" w:rsidRDefault="00432C94" w:rsidP="00432C94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21</w:t>
            </w:r>
          </w:p>
        </w:tc>
        <w:tc>
          <w:tcPr>
            <w:tcW w:w="2000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 xml:space="preserve"> सितम्बर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कक्षा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पत्रिका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,मटकी हांडी निर्माण कार्य(सजावट)</w:t>
            </w:r>
          </w:p>
        </w:tc>
        <w:tc>
          <w:tcPr>
            <w:tcW w:w="1109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432C94" w:rsidRPr="00657F87" w:rsidRDefault="00432C94" w:rsidP="00432C94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22</w:t>
            </w:r>
          </w:p>
        </w:tc>
        <w:tc>
          <w:tcPr>
            <w:tcW w:w="2000" w:type="dxa"/>
          </w:tcPr>
          <w:p w:rsidR="00432C94" w:rsidRPr="00657F87" w:rsidRDefault="00432C9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5 सितम्बर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432C94" w:rsidRPr="00657F87" w:rsidRDefault="00432C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शिक्षक दिवस</w:t>
            </w:r>
          </w:p>
        </w:tc>
        <w:tc>
          <w:tcPr>
            <w:tcW w:w="1109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432C94" w:rsidRPr="00657F87" w:rsidRDefault="00432C94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23</w:t>
            </w:r>
          </w:p>
        </w:tc>
        <w:tc>
          <w:tcPr>
            <w:tcW w:w="2000" w:type="dxa"/>
          </w:tcPr>
          <w:p w:rsidR="00981E50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7 सितम्बर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0A2A22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श्री कृष्ण जन्माष्टमी</w:t>
            </w:r>
          </w:p>
        </w:tc>
        <w:tc>
          <w:tcPr>
            <w:tcW w:w="1109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0A2A22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24</w:t>
            </w:r>
          </w:p>
        </w:tc>
        <w:tc>
          <w:tcPr>
            <w:tcW w:w="2000" w:type="dxa"/>
          </w:tcPr>
          <w:p w:rsidR="000A2A22" w:rsidRPr="00657F87" w:rsidRDefault="000A2A22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9 सितम्बर</w:t>
            </w:r>
          </w:p>
        </w:tc>
        <w:tc>
          <w:tcPr>
            <w:tcW w:w="6373" w:type="dxa"/>
          </w:tcPr>
          <w:p w:rsidR="000A2A22" w:rsidRPr="00657F87" w:rsidRDefault="000A2A22" w:rsidP="00657F87">
            <w:pPr>
              <w:rPr>
                <w:rFonts w:cs="Mangal"/>
                <w:sz w:val="18"/>
                <w:szCs w:val="16"/>
                <w:cs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सदन सभा</w:t>
            </w:r>
          </w:p>
        </w:tc>
        <w:tc>
          <w:tcPr>
            <w:tcW w:w="1109" w:type="dxa"/>
          </w:tcPr>
          <w:p w:rsidR="000A2A22" w:rsidRPr="00657F87" w:rsidRDefault="000A2A22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0A2A22" w:rsidRPr="00657F87" w:rsidRDefault="000A2A22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25</w:t>
            </w:r>
          </w:p>
        </w:tc>
        <w:tc>
          <w:tcPr>
            <w:tcW w:w="2000" w:type="dxa"/>
          </w:tcPr>
          <w:p w:rsidR="000A2A22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14 सितम्बर</w:t>
            </w:r>
            <w:r w:rsid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28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सितम्बर</w:t>
            </w:r>
          </w:p>
        </w:tc>
        <w:tc>
          <w:tcPr>
            <w:tcW w:w="6373" w:type="dxa"/>
          </w:tcPr>
          <w:p w:rsidR="00981E50" w:rsidRPr="00657F87" w:rsidRDefault="000A2A22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हिंदी पखवाड़ा  काव्य-पाठ प्रतियोगिता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26</w:t>
            </w:r>
          </w:p>
        </w:tc>
        <w:tc>
          <w:tcPr>
            <w:tcW w:w="2000" w:type="dxa"/>
          </w:tcPr>
          <w:p w:rsidR="00981E50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14 सितम्बर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0A2A22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शुभारम्भ   निबंध लेखन, आशु भाषण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27</w:t>
            </w:r>
          </w:p>
        </w:tc>
        <w:tc>
          <w:tcPr>
            <w:tcW w:w="2000" w:type="dxa"/>
          </w:tcPr>
          <w:p w:rsidR="00981E50" w:rsidRPr="00657F87" w:rsidRDefault="000A2A22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16 सितम्बर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0A2A22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काव्य-पाठ प्रतियोगिता   एकल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गान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, नारा लेखन,मुहावरे और लोकोक्ति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याँ</w:t>
            </w:r>
          </w:p>
          <w:p w:rsidR="000A2A22" w:rsidRPr="00657F87" w:rsidRDefault="000A2A22" w:rsidP="00657F87">
            <w:pPr>
              <w:rPr>
                <w:sz w:val="18"/>
                <w:szCs w:val="16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दिनांक  14-28 सितम्बर के मध्य किये जाने वाले समस्त कार्यक्रम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28</w:t>
            </w:r>
          </w:p>
        </w:tc>
        <w:tc>
          <w:tcPr>
            <w:tcW w:w="2000" w:type="dxa"/>
          </w:tcPr>
          <w:p w:rsidR="00981E50" w:rsidRPr="00657F87" w:rsidRDefault="00CC691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23 सितम्बर  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CC691D" w:rsidP="00657F87">
            <w:pPr>
              <w:rPr>
                <w:sz w:val="18"/>
                <w:szCs w:val="16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 xml:space="preserve">अन्तार्सद्नीय भाषण प्रतियोगिता </w:t>
            </w:r>
            <w:r w:rsidRPr="00657F87">
              <w:rPr>
                <w:rFonts w:cs="Mangal"/>
                <w:sz w:val="18"/>
                <w:szCs w:val="16"/>
                <w:cs/>
                <w:lang w:bidi="hi-IN"/>
              </w:rPr>
              <w:t>–</w:t>
            </w: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भ्रष्टाचार मुक्त भारत,राष्ट्र भाषा हिंदी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29</w:t>
            </w:r>
          </w:p>
        </w:tc>
        <w:tc>
          <w:tcPr>
            <w:tcW w:w="2000" w:type="dxa"/>
          </w:tcPr>
          <w:p w:rsidR="00981E50" w:rsidRPr="00657F87" w:rsidRDefault="00CC691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28 सितम्बर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CC691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हिंदी पखवाडा समापन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30</w:t>
            </w:r>
          </w:p>
        </w:tc>
        <w:tc>
          <w:tcPr>
            <w:tcW w:w="2000" w:type="dxa"/>
          </w:tcPr>
          <w:p w:rsidR="00981E50" w:rsidRPr="00657F87" w:rsidRDefault="00CC691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30 सितम्बर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CC691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हिंदी प्रश्नोत्तरी, दोहा चौपाई पाठ, कार्यालयी परीक्षा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277058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31</w:t>
            </w:r>
          </w:p>
        </w:tc>
        <w:tc>
          <w:tcPr>
            <w:tcW w:w="2000" w:type="dxa"/>
          </w:tcPr>
          <w:p w:rsidR="00981E50" w:rsidRPr="00657F87" w:rsidRDefault="00CC691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अक्टूबर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  <w:p w:rsidR="00CC691D" w:rsidRPr="00657F87" w:rsidRDefault="00CC691D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7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अक्टूबर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CC691D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स्व्च्छता पखवाडा- पोस्टर निर्माण,बैनर निर्माण कार्य, गाँधी जयंती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CC691D" w:rsidRPr="00657F87" w:rsidTr="00DE613D">
        <w:tc>
          <w:tcPr>
            <w:tcW w:w="11341" w:type="dxa"/>
            <w:gridSpan w:val="5"/>
          </w:tcPr>
          <w:p w:rsidR="00CC691D" w:rsidRPr="00DE613D" w:rsidRDefault="00CC691D" w:rsidP="00DE613D">
            <w:pPr>
              <w:jc w:val="center"/>
              <w:rPr>
                <w:rFonts w:cstheme="minorBidi"/>
                <w:b/>
                <w:bCs/>
                <w:sz w:val="18"/>
                <w:szCs w:val="16"/>
                <w:lang w:bidi="hi-IN"/>
              </w:rPr>
            </w:pP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>20 अक्टूबर से 29 अक्टूबर- शरदा</w:t>
            </w:r>
            <w:r w:rsidRPr="00DE613D">
              <w:rPr>
                <w:rFonts w:cstheme="minorBidi"/>
                <w:b/>
                <w:bCs/>
                <w:sz w:val="16"/>
                <w:szCs w:val="14"/>
                <w:cs/>
                <w:lang w:bidi="hi-IN"/>
              </w:rPr>
              <w:t>वकाश</w:t>
            </w:r>
          </w:p>
        </w:tc>
      </w:tr>
      <w:tr w:rsidR="005800CA" w:rsidRPr="00657F87" w:rsidTr="00DE613D">
        <w:tc>
          <w:tcPr>
            <w:tcW w:w="953" w:type="dxa"/>
          </w:tcPr>
          <w:p w:rsidR="00981E50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32</w:t>
            </w:r>
          </w:p>
        </w:tc>
        <w:tc>
          <w:tcPr>
            <w:tcW w:w="2000" w:type="dxa"/>
          </w:tcPr>
          <w:p w:rsidR="00981E50" w:rsidRPr="00657F87" w:rsidRDefault="0078259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04 नवम्बर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981E50" w:rsidRPr="00657F87" w:rsidRDefault="0078259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29 अक्टूबर (लौह पुरुष सरदार बल्लभाई पटेल)- राष्ट्रीय एकता दिवस भाषण</w:t>
            </w:r>
          </w:p>
        </w:tc>
        <w:tc>
          <w:tcPr>
            <w:tcW w:w="1109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</w:tr>
      <w:tr w:rsidR="005800CA" w:rsidRPr="00DE613D" w:rsidTr="00DE613D">
        <w:tc>
          <w:tcPr>
            <w:tcW w:w="953" w:type="dxa"/>
          </w:tcPr>
          <w:p w:rsidR="00981E50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33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6373" w:type="dxa"/>
          </w:tcPr>
          <w:p w:rsidR="00981E50" w:rsidRPr="00657F87" w:rsidRDefault="007825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पोस्टर निर्माण कार्य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DE613D" w:rsidTr="00DE613D">
        <w:tc>
          <w:tcPr>
            <w:tcW w:w="953" w:type="dxa"/>
          </w:tcPr>
          <w:p w:rsidR="00981E50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34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6373" w:type="dxa"/>
          </w:tcPr>
          <w:p w:rsidR="00981E50" w:rsidRPr="00657F87" w:rsidRDefault="007825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दिया निर्माण कार्य</w:t>
            </w:r>
          </w:p>
        </w:tc>
        <w:tc>
          <w:tcPr>
            <w:tcW w:w="1109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981E50" w:rsidRPr="00DE613D" w:rsidRDefault="00981E50" w:rsidP="00657F87">
            <w:pPr>
              <w:rPr>
                <w:sz w:val="16"/>
                <w:szCs w:val="14"/>
              </w:rPr>
            </w:pPr>
          </w:p>
        </w:tc>
      </w:tr>
      <w:tr w:rsidR="005800CA" w:rsidRPr="00DE613D" w:rsidTr="00DE613D">
        <w:tc>
          <w:tcPr>
            <w:tcW w:w="953" w:type="dxa"/>
          </w:tcPr>
          <w:p w:rsidR="00981E50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35</w:t>
            </w:r>
          </w:p>
        </w:tc>
        <w:tc>
          <w:tcPr>
            <w:tcW w:w="2000" w:type="dxa"/>
          </w:tcPr>
          <w:p w:rsidR="00981E50" w:rsidRPr="00657F87" w:rsidRDefault="00981E50" w:rsidP="00657F87">
            <w:pPr>
              <w:rPr>
                <w:sz w:val="18"/>
                <w:szCs w:val="16"/>
              </w:rPr>
            </w:pPr>
          </w:p>
        </w:tc>
        <w:tc>
          <w:tcPr>
            <w:tcW w:w="6373" w:type="dxa"/>
          </w:tcPr>
          <w:p w:rsidR="00981E50" w:rsidRPr="00657F87" w:rsidRDefault="00782594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रंगोली निर्माण कार्य</w:t>
            </w:r>
          </w:p>
        </w:tc>
        <w:tc>
          <w:tcPr>
            <w:tcW w:w="1109" w:type="dxa"/>
          </w:tcPr>
          <w:p w:rsidR="00981E50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981E50" w:rsidRPr="00DE613D" w:rsidRDefault="00432C94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782594" w:rsidRPr="00DE613D" w:rsidTr="00DE613D">
        <w:tc>
          <w:tcPr>
            <w:tcW w:w="11341" w:type="dxa"/>
            <w:gridSpan w:val="5"/>
          </w:tcPr>
          <w:p w:rsidR="00782594" w:rsidRPr="00DE613D" w:rsidRDefault="00782594" w:rsidP="00DE613D">
            <w:pPr>
              <w:jc w:val="center"/>
              <w:rPr>
                <w:rFonts w:cstheme="minorBidi"/>
                <w:b/>
                <w:bCs/>
                <w:sz w:val="16"/>
                <w:szCs w:val="14"/>
                <w:lang w:bidi="hi-IN"/>
              </w:rPr>
            </w:pP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>14 नवम्बर -</w:t>
            </w:r>
            <w:r w:rsidR="005800CA"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 xml:space="preserve"> </w:t>
            </w: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>20 नवम्बर 202</w:t>
            </w:r>
            <w:r w:rsidRPr="00DE613D">
              <w:rPr>
                <w:rFonts w:cstheme="minorBidi"/>
                <w:b/>
                <w:bCs/>
                <w:sz w:val="16"/>
                <w:szCs w:val="14"/>
                <w:cs/>
                <w:lang w:bidi="hi-IN"/>
              </w:rPr>
              <w:t>3</w:t>
            </w:r>
          </w:p>
        </w:tc>
      </w:tr>
      <w:tr w:rsidR="005800CA" w:rsidRPr="00DE613D" w:rsidTr="00DE613D">
        <w:tc>
          <w:tcPr>
            <w:tcW w:w="953" w:type="dxa"/>
          </w:tcPr>
          <w:p w:rsidR="005800CA" w:rsidRPr="00657F87" w:rsidRDefault="005800CA" w:rsidP="005800CA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36</w:t>
            </w:r>
          </w:p>
        </w:tc>
        <w:tc>
          <w:tcPr>
            <w:tcW w:w="2000" w:type="dxa"/>
          </w:tcPr>
          <w:p w:rsidR="005800CA" w:rsidRPr="00657F87" w:rsidRDefault="005800CA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18 नवम्बर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5800CA" w:rsidRPr="00657F87" w:rsidRDefault="005800CA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सदन सभा-नाटक/एकांकी प्रतियोगिता</w:t>
            </w:r>
          </w:p>
        </w:tc>
        <w:tc>
          <w:tcPr>
            <w:tcW w:w="1109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DE613D" w:rsidTr="00DE613D">
        <w:tc>
          <w:tcPr>
            <w:tcW w:w="953" w:type="dxa"/>
          </w:tcPr>
          <w:p w:rsidR="005800CA" w:rsidRPr="00657F87" w:rsidRDefault="005800CA" w:rsidP="005800CA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37</w:t>
            </w:r>
          </w:p>
        </w:tc>
        <w:tc>
          <w:tcPr>
            <w:tcW w:w="2000" w:type="dxa"/>
          </w:tcPr>
          <w:p w:rsidR="005800CA" w:rsidRPr="00657F87" w:rsidRDefault="005800CA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25 नवम्बर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5800CA" w:rsidRPr="00657F87" w:rsidRDefault="005800CA" w:rsidP="00657F87">
            <w:pPr>
              <w:rPr>
                <w:rFonts w:cs="Mangal"/>
                <w:sz w:val="18"/>
                <w:szCs w:val="16"/>
                <w:lang w:bidi="hi-IN"/>
              </w:rPr>
            </w:pPr>
            <w:r w:rsidRPr="00657F87">
              <w:rPr>
                <w:rFonts w:cs="Mangal" w:hint="cs"/>
                <w:sz w:val="18"/>
                <w:szCs w:val="16"/>
                <w:cs/>
                <w:lang w:bidi="hi-IN"/>
              </w:rPr>
              <w:t>समूह लोक नृत्य</w:t>
            </w:r>
          </w:p>
        </w:tc>
        <w:tc>
          <w:tcPr>
            <w:tcW w:w="1109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DE613D" w:rsidTr="00DE613D">
        <w:tc>
          <w:tcPr>
            <w:tcW w:w="953" w:type="dxa"/>
          </w:tcPr>
          <w:p w:rsidR="005800CA" w:rsidRPr="00657F87" w:rsidRDefault="005800CA" w:rsidP="005800CA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38</w:t>
            </w:r>
          </w:p>
        </w:tc>
        <w:tc>
          <w:tcPr>
            <w:tcW w:w="2000" w:type="dxa"/>
          </w:tcPr>
          <w:p w:rsidR="005800CA" w:rsidRPr="00657F87" w:rsidRDefault="005800CA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दिसम्बर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5800CA" w:rsidRPr="00657F87" w:rsidRDefault="005800CA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Maths Quiz</w:t>
            </w:r>
            <w:r w:rsidR="00DE613D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1109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DE613D" w:rsidTr="00DE613D">
        <w:tc>
          <w:tcPr>
            <w:tcW w:w="953" w:type="dxa"/>
          </w:tcPr>
          <w:p w:rsidR="005800CA" w:rsidRPr="00657F87" w:rsidRDefault="005800CA" w:rsidP="005800CA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39</w:t>
            </w:r>
          </w:p>
        </w:tc>
        <w:tc>
          <w:tcPr>
            <w:tcW w:w="2000" w:type="dxa"/>
          </w:tcPr>
          <w:p w:rsidR="005800CA" w:rsidRPr="00657F87" w:rsidRDefault="005800CA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9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दिसम्बर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5800CA" w:rsidRPr="00657F87" w:rsidRDefault="005800CA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स्वदेशी खेलों पर प्रतियोगिता</w:t>
            </w:r>
          </w:p>
        </w:tc>
        <w:tc>
          <w:tcPr>
            <w:tcW w:w="1109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5800CA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DE613D" w:rsidTr="00DE613D">
        <w:tc>
          <w:tcPr>
            <w:tcW w:w="953" w:type="dxa"/>
          </w:tcPr>
          <w:p w:rsidR="00782594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40</w:t>
            </w:r>
          </w:p>
        </w:tc>
        <w:tc>
          <w:tcPr>
            <w:tcW w:w="2000" w:type="dxa"/>
          </w:tcPr>
          <w:p w:rsidR="00782594" w:rsidRPr="00657F87" w:rsidRDefault="0078259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15 दिसम्बर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782594" w:rsidRPr="00657F87" w:rsidRDefault="0078259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KVS FOUNDATION DAY</w:t>
            </w:r>
          </w:p>
        </w:tc>
        <w:tc>
          <w:tcPr>
            <w:tcW w:w="1109" w:type="dxa"/>
          </w:tcPr>
          <w:p w:rsidR="00782594" w:rsidRPr="00DE613D" w:rsidRDefault="00782594" w:rsidP="00657F87">
            <w:pPr>
              <w:rPr>
                <w:sz w:val="16"/>
                <w:szCs w:val="14"/>
              </w:rPr>
            </w:pPr>
          </w:p>
        </w:tc>
        <w:tc>
          <w:tcPr>
            <w:tcW w:w="906" w:type="dxa"/>
          </w:tcPr>
          <w:p w:rsidR="00782594" w:rsidRPr="00DE613D" w:rsidRDefault="00782594" w:rsidP="00657F87">
            <w:pPr>
              <w:rPr>
                <w:sz w:val="16"/>
                <w:szCs w:val="14"/>
              </w:rPr>
            </w:pPr>
          </w:p>
        </w:tc>
      </w:tr>
      <w:tr w:rsidR="005800CA" w:rsidRPr="00DE613D" w:rsidTr="00DE613D">
        <w:tc>
          <w:tcPr>
            <w:tcW w:w="953" w:type="dxa"/>
          </w:tcPr>
          <w:p w:rsidR="00782594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41</w:t>
            </w:r>
          </w:p>
        </w:tc>
        <w:tc>
          <w:tcPr>
            <w:tcW w:w="2000" w:type="dxa"/>
          </w:tcPr>
          <w:p w:rsidR="00782594" w:rsidRPr="00657F87" w:rsidRDefault="0078259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16 दिसम्बर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782594" w:rsidRPr="00657F87" w:rsidRDefault="0078259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सदन सभा</w:t>
            </w:r>
          </w:p>
        </w:tc>
        <w:tc>
          <w:tcPr>
            <w:tcW w:w="1109" w:type="dxa"/>
          </w:tcPr>
          <w:p w:rsidR="00782594" w:rsidRPr="00DE613D" w:rsidRDefault="005800CA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सदनानुसार</w:t>
            </w:r>
          </w:p>
        </w:tc>
        <w:tc>
          <w:tcPr>
            <w:tcW w:w="906" w:type="dxa"/>
          </w:tcPr>
          <w:p w:rsidR="00782594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</w:tr>
      <w:tr w:rsidR="005800CA" w:rsidRPr="00657F87" w:rsidTr="00DE613D">
        <w:tc>
          <w:tcPr>
            <w:tcW w:w="953" w:type="dxa"/>
          </w:tcPr>
          <w:p w:rsidR="00782594" w:rsidRPr="00657F87" w:rsidRDefault="00EF5CBD" w:rsidP="00981E50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42</w:t>
            </w:r>
          </w:p>
        </w:tc>
        <w:tc>
          <w:tcPr>
            <w:tcW w:w="2000" w:type="dxa"/>
          </w:tcPr>
          <w:p w:rsidR="00782594" w:rsidRPr="00657F87" w:rsidRDefault="00C0708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23 दिसम्बर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3</w:t>
            </w:r>
          </w:p>
        </w:tc>
        <w:tc>
          <w:tcPr>
            <w:tcW w:w="6373" w:type="dxa"/>
          </w:tcPr>
          <w:p w:rsidR="00782594" w:rsidRPr="00657F87" w:rsidRDefault="00C0708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Best out of waste</w:t>
            </w:r>
          </w:p>
        </w:tc>
        <w:tc>
          <w:tcPr>
            <w:tcW w:w="1109" w:type="dxa"/>
          </w:tcPr>
          <w:p w:rsidR="00782594" w:rsidRPr="00657F87" w:rsidRDefault="0078259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782594" w:rsidRPr="00657F87" w:rsidRDefault="00782594" w:rsidP="00657F87">
            <w:pPr>
              <w:rPr>
                <w:sz w:val="18"/>
                <w:szCs w:val="16"/>
              </w:rPr>
            </w:pPr>
          </w:p>
        </w:tc>
      </w:tr>
      <w:tr w:rsidR="00C07084" w:rsidRPr="00657F87" w:rsidTr="00DE613D">
        <w:trPr>
          <w:trHeight w:val="124"/>
        </w:trPr>
        <w:tc>
          <w:tcPr>
            <w:tcW w:w="11341" w:type="dxa"/>
            <w:gridSpan w:val="5"/>
          </w:tcPr>
          <w:p w:rsidR="00C07084" w:rsidRPr="00657F87" w:rsidRDefault="00C07084" w:rsidP="00DE613D">
            <w:pPr>
              <w:jc w:val="center"/>
              <w:rPr>
                <w:rFonts w:cstheme="minorBidi"/>
                <w:b/>
                <w:bCs/>
                <w:sz w:val="18"/>
                <w:szCs w:val="16"/>
                <w:lang w:bidi="hi-IN"/>
              </w:rPr>
            </w:pP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>25.12.202</w:t>
            </w:r>
            <w:r w:rsidRPr="00DE613D">
              <w:rPr>
                <w:rFonts w:cstheme="minorBidi"/>
                <w:b/>
                <w:bCs/>
                <w:sz w:val="16"/>
                <w:szCs w:val="14"/>
                <w:cs/>
                <w:lang w:bidi="hi-IN"/>
              </w:rPr>
              <w:t>3</w:t>
            </w: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 xml:space="preserve"> -13.01.202</w:t>
            </w:r>
            <w:r w:rsidRPr="00DE613D">
              <w:rPr>
                <w:rFonts w:cstheme="minorBidi"/>
                <w:b/>
                <w:bCs/>
                <w:sz w:val="16"/>
                <w:szCs w:val="14"/>
                <w:cs/>
                <w:lang w:bidi="hi-IN"/>
              </w:rPr>
              <w:t>4</w:t>
            </w: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 xml:space="preserve"> </w:t>
            </w:r>
            <w:r w:rsidRPr="00DE613D">
              <w:rPr>
                <w:rFonts w:cstheme="minorBidi"/>
                <w:b/>
                <w:bCs/>
                <w:sz w:val="16"/>
                <w:szCs w:val="14"/>
                <w:cs/>
                <w:lang w:bidi="hi-IN"/>
              </w:rPr>
              <w:t>–</w:t>
            </w:r>
            <w:r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 xml:space="preserve"> </w:t>
            </w:r>
            <w:r w:rsidR="00824634" w:rsidRPr="00DE613D">
              <w:rPr>
                <w:rFonts w:cstheme="minorBidi" w:hint="cs"/>
                <w:b/>
                <w:bCs/>
                <w:sz w:val="16"/>
                <w:szCs w:val="14"/>
                <w:cs/>
                <w:lang w:bidi="hi-IN"/>
              </w:rPr>
              <w:t>शीतावकाश</w:t>
            </w:r>
          </w:p>
        </w:tc>
      </w:tr>
      <w:tr w:rsidR="00DD35C2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43</w:t>
            </w:r>
          </w:p>
        </w:tc>
        <w:tc>
          <w:tcPr>
            <w:tcW w:w="2000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19 जनवरी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4</w:t>
            </w:r>
          </w:p>
        </w:tc>
        <w:tc>
          <w:tcPr>
            <w:tcW w:w="6373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सदन सभा- गण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तंत्र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दिवस कार्यक्रम</w:t>
            </w:r>
          </w:p>
        </w:tc>
        <w:tc>
          <w:tcPr>
            <w:tcW w:w="1109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sz w:val="18"/>
                <w:szCs w:val="16"/>
              </w:rPr>
            </w:pPr>
            <w:r w:rsidRPr="00657F87">
              <w:rPr>
                <w:sz w:val="18"/>
                <w:szCs w:val="16"/>
              </w:rPr>
              <w:t>44</w:t>
            </w:r>
          </w:p>
        </w:tc>
        <w:tc>
          <w:tcPr>
            <w:tcW w:w="2000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26 जनवरी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4</w:t>
            </w:r>
          </w:p>
        </w:tc>
        <w:tc>
          <w:tcPr>
            <w:tcW w:w="6373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गण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तंत्र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दिवस</w:t>
            </w:r>
          </w:p>
        </w:tc>
        <w:tc>
          <w:tcPr>
            <w:tcW w:w="1109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45</w:t>
            </w:r>
          </w:p>
        </w:tc>
        <w:tc>
          <w:tcPr>
            <w:tcW w:w="2000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22 फरवरी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4</w:t>
            </w:r>
          </w:p>
        </w:tc>
        <w:tc>
          <w:tcPr>
            <w:tcW w:w="6373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चिंतन दिवस</w:t>
            </w:r>
          </w:p>
        </w:tc>
        <w:tc>
          <w:tcPr>
            <w:tcW w:w="1109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</w:tr>
      <w:tr w:rsidR="005800CA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46</w:t>
            </w:r>
          </w:p>
        </w:tc>
        <w:tc>
          <w:tcPr>
            <w:tcW w:w="2000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25 फरवरी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4</w:t>
            </w:r>
          </w:p>
        </w:tc>
        <w:tc>
          <w:tcPr>
            <w:tcW w:w="6373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Science Quiz</w:t>
            </w:r>
          </w:p>
        </w:tc>
        <w:tc>
          <w:tcPr>
            <w:tcW w:w="1109" w:type="dxa"/>
          </w:tcPr>
          <w:p w:rsidR="00824634" w:rsidRPr="00DE613D" w:rsidRDefault="004E5B3D" w:rsidP="00657F87">
            <w:pPr>
              <w:rPr>
                <w:sz w:val="16"/>
                <w:szCs w:val="14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सदनाध्यक्ष</w:t>
            </w:r>
          </w:p>
        </w:tc>
        <w:tc>
          <w:tcPr>
            <w:tcW w:w="906" w:type="dxa"/>
          </w:tcPr>
          <w:p w:rsidR="00824634" w:rsidRPr="00DE613D" w:rsidRDefault="005800CA" w:rsidP="00657F87">
            <w:pPr>
              <w:rPr>
                <w:rFonts w:cs="Mangal"/>
                <w:sz w:val="16"/>
                <w:szCs w:val="14"/>
                <w:lang w:bidi="hi-IN"/>
              </w:rPr>
            </w:pPr>
            <w:r w:rsidRPr="00DE613D">
              <w:rPr>
                <w:rFonts w:cs="Mangal" w:hint="cs"/>
                <w:sz w:val="16"/>
                <w:szCs w:val="14"/>
                <w:cs/>
                <w:lang w:bidi="hi-IN"/>
              </w:rPr>
              <w:t>सदन</w:t>
            </w:r>
          </w:p>
        </w:tc>
      </w:tr>
      <w:tr w:rsidR="005800CA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47</w:t>
            </w:r>
          </w:p>
        </w:tc>
        <w:tc>
          <w:tcPr>
            <w:tcW w:w="2000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8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 xml:space="preserve"> मार्च</w:t>
            </w: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 xml:space="preserve"> 202</w:t>
            </w:r>
            <w:r w:rsidRPr="00657F87">
              <w:rPr>
                <w:rFonts w:cstheme="minorBidi"/>
                <w:sz w:val="18"/>
                <w:szCs w:val="16"/>
                <w:cs/>
                <w:lang w:bidi="hi-IN"/>
              </w:rPr>
              <w:t>4</w:t>
            </w:r>
          </w:p>
        </w:tc>
        <w:tc>
          <w:tcPr>
            <w:tcW w:w="6373" w:type="dxa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cs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महिला दिवस</w:t>
            </w:r>
          </w:p>
        </w:tc>
        <w:tc>
          <w:tcPr>
            <w:tcW w:w="1109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  <w:tc>
          <w:tcPr>
            <w:tcW w:w="906" w:type="dxa"/>
          </w:tcPr>
          <w:p w:rsidR="00824634" w:rsidRPr="00657F87" w:rsidRDefault="00824634" w:rsidP="00657F87">
            <w:pPr>
              <w:rPr>
                <w:sz w:val="18"/>
                <w:szCs w:val="16"/>
              </w:rPr>
            </w:pPr>
          </w:p>
        </w:tc>
      </w:tr>
      <w:tr w:rsidR="00824634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48</w:t>
            </w:r>
          </w:p>
        </w:tc>
        <w:tc>
          <w:tcPr>
            <w:tcW w:w="10388" w:type="dxa"/>
            <w:gridSpan w:val="4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Annual Sportz Day</w:t>
            </w:r>
          </w:p>
        </w:tc>
      </w:tr>
      <w:tr w:rsidR="00824634" w:rsidRPr="00657F87" w:rsidTr="00DE613D">
        <w:tc>
          <w:tcPr>
            <w:tcW w:w="953" w:type="dxa"/>
          </w:tcPr>
          <w:p w:rsidR="00824634" w:rsidRPr="00657F87" w:rsidRDefault="00EF5CBD" w:rsidP="00DD35C2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/>
                <w:sz w:val="18"/>
                <w:szCs w:val="16"/>
                <w:lang w:bidi="hi-IN"/>
              </w:rPr>
              <w:t>49</w:t>
            </w:r>
          </w:p>
        </w:tc>
        <w:tc>
          <w:tcPr>
            <w:tcW w:w="10388" w:type="dxa"/>
            <w:gridSpan w:val="4"/>
          </w:tcPr>
          <w:p w:rsidR="00824634" w:rsidRPr="00657F87" w:rsidRDefault="00824634" w:rsidP="00657F87">
            <w:pPr>
              <w:rPr>
                <w:rFonts w:cstheme="minorBidi"/>
                <w:sz w:val="18"/>
                <w:szCs w:val="16"/>
                <w:lang w:bidi="hi-IN"/>
              </w:rPr>
            </w:pPr>
            <w:r w:rsidRPr="00657F87">
              <w:rPr>
                <w:rFonts w:cstheme="minorBidi" w:hint="cs"/>
                <w:sz w:val="18"/>
                <w:szCs w:val="16"/>
                <w:cs/>
                <w:lang w:bidi="hi-IN"/>
              </w:rPr>
              <w:t>Annual Day Celebration</w:t>
            </w:r>
          </w:p>
        </w:tc>
      </w:tr>
    </w:tbl>
    <w:p w:rsidR="00693637" w:rsidRDefault="00693637"/>
    <w:p w:rsidR="00657F87" w:rsidRDefault="00657F87"/>
    <w:p w:rsidR="00657F87" w:rsidRPr="00823CFA" w:rsidRDefault="00657F87" w:rsidP="00823CFA">
      <w:pPr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 w:rsidRPr="00823CFA">
        <w:rPr>
          <w:rFonts w:ascii="Arial Unicode MS" w:eastAsia="Arial Unicode MS" w:hAnsi="Arial Unicode MS" w:cs="Arial Unicode MS"/>
          <w:b/>
          <w:bCs/>
          <w:u w:val="single"/>
        </w:rPr>
        <w:t>CCA CALENDER OF ACTIVITIES 2023-24</w:t>
      </w:r>
    </w:p>
    <w:p w:rsidR="00657F87" w:rsidRPr="00823CFA" w:rsidRDefault="00823CFA">
      <w:pPr>
        <w:rPr>
          <w:rFonts w:ascii="Arial Unicode MS" w:eastAsia="Arial Unicode MS" w:hAnsi="Arial Unicode MS" w:cs="Arial Unicode MS"/>
        </w:rPr>
      </w:pPr>
      <w:r w:rsidRPr="00823CFA">
        <w:rPr>
          <w:rFonts w:ascii="Arial Unicode MS" w:eastAsia="Arial Unicode MS" w:hAnsi="Arial Unicode MS" w:cs="Arial Unicode MS"/>
        </w:rPr>
        <w:t>The following days shall be celebrated during the academic session 2023-24.However any addition or deletion will be according to the KVS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251"/>
        <w:gridCol w:w="2976"/>
      </w:tblGrid>
      <w:tr w:rsidR="00DD35C2" w:rsidRPr="00A20594" w:rsidTr="00A20594">
        <w:tc>
          <w:tcPr>
            <w:tcW w:w="2840" w:type="dxa"/>
          </w:tcPr>
          <w:p w:rsidR="00DD35C2" w:rsidRPr="00A20594" w:rsidRDefault="00DD35C2" w:rsidP="00DD35C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Date </w:t>
            </w:r>
          </w:p>
        </w:tc>
        <w:tc>
          <w:tcPr>
            <w:tcW w:w="3251" w:type="dxa"/>
          </w:tcPr>
          <w:p w:rsidR="00DD35C2" w:rsidRPr="00A20594" w:rsidRDefault="00DD35C2" w:rsidP="00DD35C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Day celebrated </w:t>
            </w:r>
          </w:p>
        </w:tc>
        <w:tc>
          <w:tcPr>
            <w:tcW w:w="2976" w:type="dxa"/>
          </w:tcPr>
          <w:p w:rsidR="00DD35C2" w:rsidRPr="00A20594" w:rsidRDefault="00DD35C2" w:rsidP="00DD35C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21 February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Matribhasha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Diwas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Style w:val="y2iqfc"/>
                <w:rFonts w:ascii="inherit" w:hAnsi="inherit" w:hint="cs"/>
                <w:color w:val="202124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मातृभाषा</w:t>
            </w:r>
            <w:r w:rsidRPr="00A20594">
              <w:rPr>
                <w:rStyle w:val="y2iqfc"/>
                <w:rFonts w:ascii="inherit" w:hAnsi="inherit" w:cs="Mangal" w:hint="cs"/>
                <w:color w:val="202124"/>
                <w:sz w:val="20"/>
                <w:szCs w:val="20"/>
                <w:cs/>
              </w:rPr>
              <w:t xml:space="preserve">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15 March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Ambedkar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Jayanti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अम्बेडकर जयंती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14 April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Samrasta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Diwas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Ambedkar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Jayanti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समरसता दिवस</w:t>
            </w: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</w:rPr>
              <w:t xml:space="preserve">, </w:t>
            </w: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अम्बेडकर जयंती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22 April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Earth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पृथ्वी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23 April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World Book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विश्व पुस्तक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21 May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Anti -Terrorism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आतंकवाद विरोधी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22 May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Namami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Ganga Quest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नमामि गंगे खोज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05 June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World Environment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विश्व पर्यावरण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21 June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World Yoga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विश्व योग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01 July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Van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Mahaustava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वन महौस्तव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11 July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World Population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विश्व जनसंख्या दिवस</w:t>
            </w:r>
          </w:p>
        </w:tc>
      </w:tr>
      <w:tr w:rsidR="00823CFA" w:rsidRPr="00A20594" w:rsidTr="00A20594">
        <w:trPr>
          <w:trHeight w:val="384"/>
        </w:trPr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09 August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Anniversary Of Quit   India Movement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भारत छोड़ो आंदोलन की वर्षगांठ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15 August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Independence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स्वतंत्रता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05 September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Teachers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शिक्षक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14 September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Hindi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Diwas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हिंदी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02 October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Mahatma Gandhi Birthday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महात्मा गांधी जन्मदिन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08 October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Air Force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वायु सेना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10 October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National Post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राष्ट्रीय डाक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24 October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United Nations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संयुक्त राष्ट्र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11 November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National Education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राष्ट्रीय शिक्षा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14 November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Childerns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Day 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बाल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26 November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Constitution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संविधान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01 December 2023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World AIDS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विश्व एड्स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04 December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Navy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नौसेना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15 December 2023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KVS Foundation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केवीएस स्थापना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15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Janaury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2024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Army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सेना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26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Janaury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2024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Republic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गणतंत्र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30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Janaury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2024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Martyrs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शहीद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22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Febuary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2024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Thinking Day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सोचने का दिन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28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Febuary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2024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Science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विज्ञान दिवस</w:t>
            </w:r>
          </w:p>
        </w:tc>
      </w:tr>
      <w:tr w:rsidR="00823CFA" w:rsidRPr="00A20594" w:rsidTr="00A20594">
        <w:tc>
          <w:tcPr>
            <w:tcW w:w="2840" w:type="dxa"/>
          </w:tcPr>
          <w:p w:rsidR="00823CFA" w:rsidRPr="00A20594" w:rsidRDefault="00F07B82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08 March 2024 </w:t>
            </w:r>
          </w:p>
        </w:tc>
        <w:tc>
          <w:tcPr>
            <w:tcW w:w="3251" w:type="dxa"/>
          </w:tcPr>
          <w:p w:rsidR="00823CFA" w:rsidRPr="00A20594" w:rsidRDefault="00823CFA" w:rsidP="00823CF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International </w:t>
            </w:r>
            <w:proofErr w:type="spellStart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>Womens</w:t>
            </w:r>
            <w:proofErr w:type="spellEnd"/>
            <w:r w:rsidRPr="00A205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Day </w:t>
            </w:r>
          </w:p>
        </w:tc>
        <w:tc>
          <w:tcPr>
            <w:tcW w:w="2976" w:type="dxa"/>
          </w:tcPr>
          <w:p w:rsidR="00823CFA" w:rsidRPr="00A20594" w:rsidRDefault="00823CFA" w:rsidP="00F07B8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20594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अंतर्राष्ट्रीय महिला दिवस</w:t>
            </w:r>
          </w:p>
        </w:tc>
      </w:tr>
    </w:tbl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F07B82" w:rsidRDefault="00657F87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57F87" w:rsidRPr="00BA07BF" w:rsidRDefault="00657F87" w:rsidP="00657F87">
      <w:pPr>
        <w:jc w:val="center"/>
        <w:rPr>
          <w:b/>
          <w:bCs/>
          <w:u w:val="single"/>
        </w:rPr>
      </w:pPr>
      <w:r w:rsidRPr="00BA07BF">
        <w:rPr>
          <w:b/>
          <w:bCs/>
          <w:sz w:val="26"/>
          <w:szCs w:val="26"/>
          <w:u w:val="single"/>
        </w:rPr>
        <w:t>IMPORATNT DAYS TO BE CELEBRATED</w:t>
      </w:r>
    </w:p>
    <w:p w:rsidR="00657F87" w:rsidRPr="00BA07BF" w:rsidRDefault="00657F87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405"/>
      </w:tblGrid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APRIL 7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WORLD HEALTH DAY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APRIL 14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AMBEDKAR JAYANTI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MAY 1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INTERNATIONAL LABOUR DAY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MAY 8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INTERNATIONAL RED CROSS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JUNE 21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INTERNATIONAL YOGA DAY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JULY 1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DOCTOR’S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JULY (FIRST WEEK)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VAN MAHOTSAV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AUGUST 15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INDEPENDENCE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AUGUST 29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NATIONAL SPORTS DAY OF INDIA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SEPTEMBER 5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TEACHER’S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SEPTEMBER 14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HINDI DIWAS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OCTOBER 2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GANDHI JAYANTI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OCTOBER 8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INDIAN AIR FORCE DAY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NOVEMBER 11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NATIONAL EDUCATION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NOVEMBER 14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CHILDREN’S DAYS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NOVEMBER 26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NATIONAL LAW DAY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DECEMBER 1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B.S.F. DAY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DECEMBER 22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NATIONAL MATHEMATICS DAY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JANUARY 24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>GIRL CHILD DAY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JANUARY 26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REPUBLIC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JANUARY 30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MARTYR’S DAY </w:t>
            </w:r>
          </w:p>
        </w:tc>
      </w:tr>
      <w:tr w:rsidR="00657F87" w:rsidRPr="00F07B82" w:rsidTr="00DD35C2">
        <w:trPr>
          <w:trHeight w:val="34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FEBRUARY 21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INTERNATIONAL MOTHER LANGUAGE DAY </w:t>
            </w:r>
          </w:p>
        </w:tc>
      </w:tr>
      <w:tr w:rsidR="00657F87" w:rsidRPr="00F07B82" w:rsidTr="00DD35C2">
        <w:trPr>
          <w:trHeight w:val="366"/>
        </w:trPr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FEBRUARY 28 </w:t>
            </w:r>
          </w:p>
        </w:tc>
        <w:tc>
          <w:tcPr>
            <w:tcW w:w="4405" w:type="dxa"/>
          </w:tcPr>
          <w:p w:rsidR="00657F87" w:rsidRPr="00F07B82" w:rsidRDefault="00657F87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07B8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NATIONAL SCIENCE DAY </w:t>
            </w:r>
          </w:p>
        </w:tc>
      </w:tr>
    </w:tbl>
    <w:p w:rsidR="00657F87" w:rsidRDefault="00657F87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Pr="00DD35C2" w:rsidRDefault="00DD35C2" w:rsidP="00657F87">
      <w:pPr>
        <w:rPr>
          <w:b/>
          <w:bCs/>
          <w:lang w:val="en-IN"/>
        </w:rPr>
      </w:pPr>
    </w:p>
    <w:p w:rsidR="00DD35C2" w:rsidRDefault="00DD35C2" w:rsidP="00657F87">
      <w:pPr>
        <w:rPr>
          <w:b/>
          <w:bCs/>
          <w:lang w:val="en-IN"/>
        </w:rPr>
      </w:pPr>
    </w:p>
    <w:p w:rsidR="00F07B82" w:rsidRDefault="00F07B82" w:rsidP="00657F87">
      <w:pPr>
        <w:rPr>
          <w:b/>
          <w:bCs/>
          <w:lang w:val="en-IN"/>
        </w:rPr>
      </w:pPr>
    </w:p>
    <w:p w:rsidR="00DD35C2" w:rsidRDefault="00DD35C2" w:rsidP="00657F87">
      <w:pPr>
        <w:rPr>
          <w:b/>
          <w:bCs/>
          <w:lang w:val="en-IN"/>
        </w:rPr>
      </w:pPr>
    </w:p>
    <w:p w:rsidR="00DD35C2" w:rsidRDefault="00DD35C2" w:rsidP="00657F87">
      <w:pPr>
        <w:rPr>
          <w:b/>
          <w:bCs/>
          <w:lang w:val="en-IN"/>
        </w:rPr>
      </w:pPr>
    </w:p>
    <w:p w:rsidR="00BB6F09" w:rsidRDefault="00BB6F09" w:rsidP="00657F87">
      <w:pPr>
        <w:rPr>
          <w:b/>
          <w:bCs/>
          <w:lang w:val="en-IN"/>
        </w:rPr>
      </w:pPr>
    </w:p>
    <w:p w:rsidR="00BB6F09" w:rsidRDefault="00BB6F09" w:rsidP="00657F87">
      <w:pPr>
        <w:rPr>
          <w:b/>
          <w:bCs/>
          <w:lang w:val="en-IN"/>
        </w:rPr>
      </w:pPr>
    </w:p>
    <w:p w:rsidR="00A20594" w:rsidRDefault="00A20594" w:rsidP="00657F87">
      <w:pPr>
        <w:rPr>
          <w:b/>
          <w:bCs/>
          <w:lang w:val="en-IN"/>
        </w:rPr>
      </w:pPr>
    </w:p>
    <w:p w:rsidR="00A20594" w:rsidRDefault="00A20594" w:rsidP="00657F87">
      <w:pPr>
        <w:rPr>
          <w:b/>
          <w:bCs/>
          <w:lang w:val="en-IN"/>
        </w:rPr>
      </w:pPr>
      <w:bookmarkStart w:id="0" w:name="_GoBack"/>
      <w:bookmarkEnd w:id="0"/>
    </w:p>
    <w:p w:rsidR="00BB6F09" w:rsidRDefault="00BB6F09" w:rsidP="00657F87">
      <w:pPr>
        <w:rPr>
          <w:b/>
          <w:bCs/>
          <w:lang w:val="en-IN"/>
        </w:rPr>
      </w:pPr>
    </w:p>
    <w:p w:rsidR="00DD35C2" w:rsidRPr="00DD35C2" w:rsidRDefault="00DD35C2" w:rsidP="00657F87">
      <w:pPr>
        <w:rPr>
          <w:b/>
          <w:bCs/>
          <w:lang w:val="en-IN"/>
        </w:rPr>
      </w:pPr>
    </w:p>
    <w:p w:rsidR="00DD35C2" w:rsidRPr="00DD35C2" w:rsidRDefault="00DD35C2" w:rsidP="00657F87">
      <w:pPr>
        <w:rPr>
          <w:b/>
          <w:bCs/>
          <w:lang w:val="en-IN"/>
        </w:rPr>
      </w:pPr>
    </w:p>
    <w:p w:rsidR="00DD35C2" w:rsidRPr="00DD35C2" w:rsidRDefault="00DD35C2" w:rsidP="00DD35C2">
      <w:pPr>
        <w:jc w:val="center"/>
        <w:rPr>
          <w:u w:val="single"/>
          <w:lang w:val="en-IN"/>
        </w:rPr>
      </w:pPr>
      <w:r w:rsidRPr="00DD35C2">
        <w:rPr>
          <w:b/>
          <w:bCs/>
          <w:u w:val="single"/>
          <w:lang w:val="en-IN"/>
        </w:rPr>
        <w:t>ACTIVITY CALENDER 2023-24 PRIMARY</w:t>
      </w: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953"/>
        <w:gridCol w:w="1704"/>
        <w:gridCol w:w="1705"/>
        <w:gridCol w:w="3135"/>
      </w:tblGrid>
      <w:tr w:rsidR="00DD35C2" w:rsidRPr="0060211D" w:rsidTr="00DD35C2"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Date 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</w:p>
        </w:tc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DD35C2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Funday</w:t>
            </w:r>
            <w:proofErr w:type="spellEnd"/>
            <w:r w:rsidR="00DD35C2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Sports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Cubs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And Bulbul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01-04-2023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House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Meeting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Health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And </w:t>
            </w:r>
            <w:proofErr w:type="spellStart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Hygine</w:t>
            </w:r>
            <w:proofErr w:type="spellEnd"/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Games / 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Enrolment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Of Cubs And Bulbul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15-04-2023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EVS 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Quiz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Dancing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And Singing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Formations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Of </w:t>
            </w:r>
            <w:proofErr w:type="spellStart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Sixer</w:t>
            </w:r>
            <w:proofErr w:type="spellEnd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And Cubs / Bulbul Prayer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22-04-2023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Display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Board Decoration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Painting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Motto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Law/Promise And Prayer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29-04-2023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Toy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Puppet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Handshake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Good Turn / Salute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06-05-2023 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English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Calligraphy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Story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Telling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Knoiting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17-06-2023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Drawing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Competition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Film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Show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Investiture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Ceremony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24-06-2023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Poster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Craftwork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</w:t>
            </w:r>
            <w:proofErr w:type="spellStart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Organi</w:t>
            </w:r>
            <w:proofErr w:type="spellEnd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Flag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Hoisting And National Anthem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01-07-2023 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Solo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Film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Show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Solo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Song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15-07-2023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Collage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Bead </w:t>
            </w:r>
            <w:proofErr w:type="spellStart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Jewellery</w:t>
            </w:r>
            <w:proofErr w:type="spellEnd"/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Collection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From Nation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22-07-2023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Group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Song (Patriotic)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Word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Puzzle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Physical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Activities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29-07-2023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Hindi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Calligraphy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Clay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Molds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Gardening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05-08-2023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Best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 Of Waste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Role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Paly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Best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 Of Waste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19-08-2023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Poem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Recitation(English)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Aerobics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Yoga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Story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Telling Using Flash Card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26-08-2023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Rakhi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Antakshari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Grand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Howling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02-09-2023 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Poem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Recitation (Hindi)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Flim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Show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Poem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Recitation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16-09-2023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Hindi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Dictation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Slogan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Writing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Skill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Rammer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23-09-2023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English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Dictation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Rangoli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Fireless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Cooking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30-09-2023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Hindi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Quiz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Kite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Campus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Cleaning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07-10-2023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Group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Dance (Regional)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Greeting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Cards Making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Solo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Dance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04-11-2023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Diwali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Craft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Flim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Show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/Indoor Games </w:t>
            </w:r>
          </w:p>
        </w:tc>
        <w:tc>
          <w:tcPr>
            <w:tcW w:w="313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Camping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08-11-2023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Mask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Making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Art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Of Collage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Mask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25-11-2023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Fun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With Shapes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Flim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Show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First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Aid 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02-12-2023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Maths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Quiz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Mental </w:t>
            </w:r>
            <w:proofErr w:type="spellStart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Maths</w:t>
            </w:r>
            <w:proofErr w:type="spellEnd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Indoor Games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Singing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Of Different Songs Of Cubs And Bulbul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16-12-2023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Story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Telling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Mask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Making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Indoor Games </w:t>
            </w:r>
          </w:p>
        </w:tc>
        <w:tc>
          <w:tcPr>
            <w:tcW w:w="313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Camping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23-12-2023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Collage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Work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Solo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Dance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</w:t>
            </w:r>
          </w:p>
        </w:tc>
        <w:tc>
          <w:tcPr>
            <w:tcW w:w="313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Poem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Recitation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20-01-2024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Independence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Day Card Making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Caly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Toy Making </w:t>
            </w:r>
          </w:p>
        </w:tc>
        <w:tc>
          <w:tcPr>
            <w:tcW w:w="170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Indoor Games </w:t>
            </w:r>
          </w:p>
        </w:tc>
        <w:tc>
          <w:tcPr>
            <w:tcW w:w="313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DD35C2" w:rsidRPr="0060211D" w:rsidTr="00DD35C2">
        <w:tc>
          <w:tcPr>
            <w:tcW w:w="1704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27-01-2024</w:t>
            </w:r>
          </w:p>
        </w:tc>
        <w:tc>
          <w:tcPr>
            <w:tcW w:w="1953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Hindi </w:t>
            </w:r>
            <w:proofErr w:type="spellStart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Extremepore</w:t>
            </w:r>
            <w:proofErr w:type="spellEnd"/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Dohe</w:t>
            </w:r>
            <w:proofErr w:type="spellEnd"/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Recitation </w:t>
            </w:r>
          </w:p>
        </w:tc>
        <w:tc>
          <w:tcPr>
            <w:tcW w:w="1705" w:type="dxa"/>
          </w:tcPr>
          <w:p w:rsidR="00DD35C2" w:rsidRPr="0060211D" w:rsidRDefault="00DD35C2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Outdoor </w:t>
            </w:r>
            <w:r w:rsidR="00A20594"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Game </w:t>
            </w:r>
          </w:p>
        </w:tc>
        <w:tc>
          <w:tcPr>
            <w:tcW w:w="3135" w:type="dxa"/>
          </w:tcPr>
          <w:p w:rsidR="00DD35C2" w:rsidRPr="0060211D" w:rsidRDefault="00A20594" w:rsidP="00DD35C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0211D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</w:tbl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Default="00DD35C2" w:rsidP="00657F87">
      <w:pPr>
        <w:rPr>
          <w:lang w:val="en-IN"/>
        </w:rPr>
      </w:pPr>
    </w:p>
    <w:p w:rsidR="00DD35C2" w:rsidRPr="00657F87" w:rsidRDefault="00DD35C2" w:rsidP="00657F87">
      <w:pPr>
        <w:rPr>
          <w:lang w:val="en-IN"/>
        </w:rPr>
      </w:pPr>
    </w:p>
    <w:sectPr w:rsidR="00DD35C2" w:rsidRPr="00657F87" w:rsidSect="00DE613D">
      <w:pgSz w:w="11906" w:h="16838"/>
      <w:pgMar w:top="142" w:right="425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31" w:rsidRDefault="00C55B31" w:rsidP="004F4E95">
      <w:r>
        <w:separator/>
      </w:r>
    </w:p>
  </w:endnote>
  <w:endnote w:type="continuationSeparator" w:id="0">
    <w:p w:rsidR="00C55B31" w:rsidRDefault="00C55B31" w:rsidP="004F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31" w:rsidRDefault="00C55B31" w:rsidP="004F4E95">
      <w:r>
        <w:separator/>
      </w:r>
    </w:p>
  </w:footnote>
  <w:footnote w:type="continuationSeparator" w:id="0">
    <w:p w:rsidR="00C55B31" w:rsidRDefault="00C55B31" w:rsidP="004F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37"/>
    <w:rsid w:val="000A1235"/>
    <w:rsid w:val="000A2A22"/>
    <w:rsid w:val="00136BB4"/>
    <w:rsid w:val="0019463B"/>
    <w:rsid w:val="00277058"/>
    <w:rsid w:val="003B4AB6"/>
    <w:rsid w:val="00432C94"/>
    <w:rsid w:val="0047045E"/>
    <w:rsid w:val="004E5B3D"/>
    <w:rsid w:val="004F4E95"/>
    <w:rsid w:val="005800CA"/>
    <w:rsid w:val="0060211D"/>
    <w:rsid w:val="0062022E"/>
    <w:rsid w:val="00657F87"/>
    <w:rsid w:val="00693637"/>
    <w:rsid w:val="00782594"/>
    <w:rsid w:val="007E5D70"/>
    <w:rsid w:val="007F6D80"/>
    <w:rsid w:val="00803A7E"/>
    <w:rsid w:val="00823CFA"/>
    <w:rsid w:val="00824634"/>
    <w:rsid w:val="008F2C80"/>
    <w:rsid w:val="00981E50"/>
    <w:rsid w:val="00A20594"/>
    <w:rsid w:val="00A4059D"/>
    <w:rsid w:val="00BA07BF"/>
    <w:rsid w:val="00BB6F09"/>
    <w:rsid w:val="00C07084"/>
    <w:rsid w:val="00C55B31"/>
    <w:rsid w:val="00CC691D"/>
    <w:rsid w:val="00D337F6"/>
    <w:rsid w:val="00DD35C2"/>
    <w:rsid w:val="00DE613D"/>
    <w:rsid w:val="00E8170B"/>
    <w:rsid w:val="00EF5CBD"/>
    <w:rsid w:val="00F07972"/>
    <w:rsid w:val="00F07B82"/>
    <w:rsid w:val="00F7719E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7523-B0C9-4F39-BA6D-3C7E186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6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3637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rsid w:val="0069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CFA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823CFA"/>
  </w:style>
  <w:style w:type="paragraph" w:styleId="Header">
    <w:name w:val="header"/>
    <w:basedOn w:val="Normal"/>
    <w:link w:val="HeaderChar"/>
    <w:uiPriority w:val="99"/>
    <w:unhideWhenUsed/>
    <w:rsid w:val="004F4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95"/>
    <w:rPr>
      <w:rFonts w:ascii="Arial MT" w:eastAsia="Arial MT" w:hAnsi="Arial MT" w:cs="Arial MT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4F4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95"/>
    <w:rPr>
      <w:rFonts w:ascii="Arial MT" w:eastAsia="Arial MT" w:hAnsi="Arial MT" w:cs="Arial MT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NIOS ROOM</dc:creator>
  <cp:keywords/>
  <dc:description/>
  <cp:lastModifiedBy>NIOS ROOM</cp:lastModifiedBy>
  <cp:revision>9</cp:revision>
  <dcterms:created xsi:type="dcterms:W3CDTF">2023-06-22T08:54:00Z</dcterms:created>
  <dcterms:modified xsi:type="dcterms:W3CDTF">2023-06-22T09:44:00Z</dcterms:modified>
</cp:coreProperties>
</file>